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43" w:rsidRDefault="00575343" w:rsidP="009E18DD">
      <w:pPr>
        <w:jc w:val="center"/>
        <w:rPr>
          <w:b/>
          <w:lang w:val="bg-BG"/>
        </w:rPr>
      </w:pPr>
      <w:bookmarkStart w:id="0" w:name="_GoBack"/>
      <w:bookmarkEnd w:id="0"/>
      <w:r w:rsidRPr="00575343">
        <w:rPr>
          <w:rFonts w:ascii="Times New Roman" w:hAnsi="Times New Roman" w:cs="Times New Roman"/>
          <w:b/>
          <w:sz w:val="28"/>
          <w:szCs w:val="28"/>
          <w:lang w:val="bg-BG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</w:t>
      </w:r>
      <w:r w:rsidR="007F4180" w:rsidRPr="00D00033">
        <w:rPr>
          <w:rFonts w:ascii="Arial" w:hAnsi="Arial" w:cs="Arial"/>
          <w:sz w:val="24"/>
          <w:szCs w:val="24"/>
          <w:lang w:val="bg-BG"/>
        </w:rPr>
        <w:t>№</w:t>
      </w:r>
      <w:r w:rsidR="00BC382B">
        <w:rPr>
          <w:rFonts w:ascii="Arial" w:hAnsi="Arial" w:cs="Arial"/>
          <w:sz w:val="24"/>
          <w:szCs w:val="24"/>
          <w:lang w:val="bg-BG"/>
        </w:rPr>
        <w:t xml:space="preserve"> </w:t>
      </w:r>
      <w:r w:rsidR="003C2B9E">
        <w:rPr>
          <w:rFonts w:ascii="Arial" w:hAnsi="Arial" w:cs="Arial"/>
          <w:sz w:val="24"/>
          <w:szCs w:val="24"/>
          <w:lang w:val="bg-BG"/>
        </w:rPr>
        <w:t>11 / 19.10</w:t>
      </w:r>
      <w:r w:rsidR="007F4180">
        <w:rPr>
          <w:rFonts w:ascii="Arial" w:hAnsi="Arial" w:cs="Arial"/>
          <w:sz w:val="24"/>
          <w:szCs w:val="24"/>
          <w:lang w:val="bg-BG"/>
        </w:rPr>
        <w:t>.2022 г.</w:t>
      </w:r>
    </w:p>
    <w:p w:rsidR="00575343" w:rsidRDefault="00575343" w:rsidP="00575343">
      <w:pPr>
        <w:rPr>
          <w:lang w:val="bg-BG"/>
        </w:rPr>
      </w:pPr>
    </w:p>
    <w:p w:rsidR="006E5EDF" w:rsidRPr="009577E0" w:rsidRDefault="000C762B" w:rsidP="009577E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Днес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3C2B9E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19.10.2022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>г. в гр. Поморие</w:t>
      </w:r>
      <w:r w:rsidR="009577E0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се състоя заседание на ОИК гр. Поморие, конституирана с Решение №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E5EDF" w:rsidRPr="009577E0">
        <w:rPr>
          <w:rFonts w:ascii="Times New Roman" w:hAnsi="Times New Roman" w:cs="Times New Roman"/>
          <w:sz w:val="28"/>
          <w:szCs w:val="28"/>
          <w:shd w:val="clear" w:color="auto" w:fill="FFFFFF"/>
        </w:rPr>
        <w:t>1403-МИ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София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6E5EDF" w:rsidRPr="009577E0">
        <w:rPr>
          <w:rFonts w:ascii="Times New Roman" w:hAnsi="Times New Roman" w:cs="Times New Roman"/>
          <w:sz w:val="28"/>
          <w:szCs w:val="28"/>
          <w:lang w:val="bg-BG"/>
        </w:rPr>
        <w:t>09.09.2022 г. на ЦИК, състав: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Любка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Страволемова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председател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Натали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Христова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Широкова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Кольо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Георгиев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 –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зам.председател</w:t>
      </w:r>
      <w:proofErr w:type="spellEnd"/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Пенка </w:t>
      </w:r>
      <w:r w:rsidR="00C70B70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Янкова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Вакрилова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- секретар</w:t>
      </w:r>
    </w:p>
    <w:p w:rsidR="00575343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Теодора Захариева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Захариева</w:t>
      </w:r>
      <w:proofErr w:type="spellEnd"/>
      <w:r w:rsidR="00575343" w:rsidRPr="009577E0">
        <w:rPr>
          <w:rFonts w:ascii="Times New Roman" w:hAnsi="Times New Roman" w:cs="Times New Roman"/>
          <w:sz w:val="28"/>
          <w:szCs w:val="28"/>
          <w:lang w:val="bg-BG"/>
        </w:rPr>
        <w:t>- член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Елена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Николова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Коева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Станимир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Костов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Стаматов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Александър Кръстанов – член </w:t>
      </w: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Мариана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Борисова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Димитрова – член </w:t>
      </w:r>
    </w:p>
    <w:p w:rsidR="00575343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Славей </w:t>
      </w:r>
      <w:r w:rsidR="00A000BD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Димитров </w:t>
      </w:r>
      <w:proofErr w:type="spellStart"/>
      <w:r w:rsidRPr="009577E0">
        <w:rPr>
          <w:rFonts w:ascii="Times New Roman" w:hAnsi="Times New Roman" w:cs="Times New Roman"/>
          <w:sz w:val="28"/>
          <w:szCs w:val="28"/>
          <w:lang w:val="bg-BG"/>
        </w:rPr>
        <w:t>Канариев</w:t>
      </w:r>
      <w:proofErr w:type="spellEnd"/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A000BD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Виолета Желязкова Желева</w:t>
      </w:r>
      <w:r w:rsidR="008E22DF"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 – член</w:t>
      </w:r>
    </w:p>
    <w:p w:rsidR="008E22DF" w:rsidRPr="009577E0" w:rsidRDefault="008E22DF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575343" w:rsidRPr="009577E0" w:rsidRDefault="00575343" w:rsidP="0057534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>се състоя заседание на ОИК при следния дневен ред:</w:t>
      </w:r>
    </w:p>
    <w:p w:rsidR="00194E76" w:rsidRPr="009577E0" w:rsidRDefault="00194E76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C2B9E" w:rsidRPr="009577E0" w:rsidRDefault="00194E76" w:rsidP="009577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Промяна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състава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СИК в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Порой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B9E" w:rsidRPr="009577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C2B9E" w:rsidRPr="009577E0">
        <w:rPr>
          <w:rFonts w:ascii="Times New Roman" w:hAnsi="Times New Roman" w:cs="Times New Roman"/>
          <w:sz w:val="28"/>
          <w:szCs w:val="28"/>
        </w:rPr>
        <w:t xml:space="preserve"> 23.10.2022 г.</w:t>
      </w:r>
    </w:p>
    <w:p w:rsidR="003C2B9E" w:rsidRPr="009577E0" w:rsidRDefault="003C2B9E" w:rsidP="009577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Постъпило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заявление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. № 018/18.10.2022 г. </w:t>
      </w:r>
      <w:proofErr w:type="spellStart"/>
      <w:proofErr w:type="gramStart"/>
      <w:r w:rsidRPr="009577E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Движение</w:t>
      </w:r>
      <w:proofErr w:type="spellEnd"/>
      <w:proofErr w:type="gramEnd"/>
      <w:r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- ДПС, с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което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иска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промяна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състава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СИК:</w:t>
      </w:r>
    </w:p>
    <w:p w:rsidR="003C2B9E" w:rsidRPr="009577E0" w:rsidRDefault="003C2B9E" w:rsidP="009577E0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Pr="009577E0">
        <w:rPr>
          <w:rFonts w:ascii="Times New Roman" w:hAnsi="Times New Roman" w:cs="Times New Roman"/>
          <w:i/>
          <w:sz w:val="28"/>
          <w:szCs w:val="28"/>
        </w:rPr>
        <w:t xml:space="preserve">Халиме Илми </w:t>
      </w:r>
      <w:proofErr w:type="spellStart"/>
      <w:r w:rsidRPr="009577E0">
        <w:rPr>
          <w:rFonts w:ascii="Times New Roman" w:hAnsi="Times New Roman" w:cs="Times New Roman"/>
          <w:i/>
          <w:sz w:val="28"/>
          <w:szCs w:val="28"/>
        </w:rPr>
        <w:t>Кабаолу</w:t>
      </w:r>
      <w:proofErr w:type="spellEnd"/>
      <w:r w:rsidRPr="009577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77E0">
        <w:rPr>
          <w:rFonts w:ascii="Times New Roman" w:hAnsi="Times New Roman" w:cs="Times New Roman"/>
          <w:sz w:val="28"/>
          <w:szCs w:val="28"/>
        </w:rPr>
        <w:t xml:space="preserve"> – член в СИК 021700044</w:t>
      </w:r>
    </w:p>
    <w:p w:rsidR="003C2B9E" w:rsidRPr="009577E0" w:rsidRDefault="003C2B9E" w:rsidP="009577E0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9577E0">
        <w:rPr>
          <w:rFonts w:ascii="Times New Roman" w:hAnsi="Times New Roman" w:cs="Times New Roman"/>
          <w:i/>
          <w:sz w:val="28"/>
          <w:szCs w:val="28"/>
        </w:rPr>
        <w:t xml:space="preserve">Сание Адем Хакъ </w:t>
      </w:r>
      <w:r w:rsidRPr="009577E0"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3C2B9E" w:rsidRPr="009577E0" w:rsidRDefault="003C2B9E" w:rsidP="009577E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2B9E" w:rsidRPr="009577E0" w:rsidRDefault="003C2B9E" w:rsidP="009577E0">
      <w:pPr>
        <w:pStyle w:val="a4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3C2B9E" w:rsidRPr="009577E0" w:rsidRDefault="003C2B9E" w:rsidP="009577E0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FD9" w:rsidRPr="009577E0" w:rsidRDefault="003C2B9E" w:rsidP="009577E0">
      <w:pPr>
        <w:pStyle w:val="a4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7E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Провеждане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обучение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секционната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избирателна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Pr="009577E0">
        <w:rPr>
          <w:rFonts w:ascii="Times New Roman" w:eastAsia="Times New Roman" w:hAnsi="Times New Roman" w:cs="Times New Roman"/>
          <w:sz w:val="28"/>
          <w:szCs w:val="28"/>
        </w:rPr>
        <w:t xml:space="preserve"> в изборите за кмет на кметство Порой на 23.10.2022</w:t>
      </w:r>
      <w:r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г.</w:t>
      </w:r>
    </w:p>
    <w:p w:rsidR="00331FD9" w:rsidRPr="009577E0" w:rsidRDefault="00331FD9" w:rsidP="009577E0">
      <w:pPr>
        <w:pStyle w:val="a4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016505" w:rsidP="009577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. </w:t>
      </w:r>
      <w:r w:rsidR="003C2B9E" w:rsidRPr="009577E0">
        <w:rPr>
          <w:rFonts w:ascii="Times New Roman" w:hAnsi="Times New Roman" w:cs="Times New Roman"/>
          <w:sz w:val="28"/>
          <w:szCs w:val="28"/>
        </w:rPr>
        <w:t xml:space="preserve">чл. 87, ал. 1, т.5 и т.6 от ИК ОИК </w:t>
      </w:r>
      <w:r w:rsidRPr="009577E0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</w:p>
    <w:p w:rsidR="00016505" w:rsidRPr="009577E0" w:rsidRDefault="00016505" w:rsidP="009577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016505" w:rsidP="0001650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505" w:rsidRPr="009577E0" w:rsidRDefault="00647501" w:rsidP="00016505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16505" w:rsidRPr="009577E0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3C2B9E" w:rsidRPr="009577E0" w:rsidRDefault="003C2B9E" w:rsidP="009577E0">
      <w:pPr>
        <w:rPr>
          <w:rFonts w:ascii="Times New Roman" w:hAnsi="Times New Roman" w:cs="Times New Roman"/>
          <w:sz w:val="28"/>
          <w:szCs w:val="28"/>
        </w:rPr>
      </w:pPr>
    </w:p>
    <w:p w:rsidR="003C2B9E" w:rsidRPr="009577E0" w:rsidRDefault="003C2B9E" w:rsidP="003C2B9E">
      <w:pPr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Pr="009577E0">
        <w:rPr>
          <w:rFonts w:ascii="Times New Roman" w:hAnsi="Times New Roman" w:cs="Times New Roman"/>
          <w:sz w:val="28"/>
          <w:szCs w:val="28"/>
          <w:lang w:val="bg-BG"/>
        </w:rPr>
        <w:tab/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Освобождава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>:</w:t>
      </w:r>
    </w:p>
    <w:p w:rsidR="003C2B9E" w:rsidRPr="009577E0" w:rsidRDefault="003C2B9E" w:rsidP="003C2B9E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- Халиме Илми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Кабаолу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 xml:space="preserve">  – член в СИК 021700044</w:t>
      </w:r>
    </w:p>
    <w:p w:rsidR="003C2B9E" w:rsidRPr="009577E0" w:rsidRDefault="003C2B9E" w:rsidP="003C2B9E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3C2B9E" w:rsidRPr="009577E0" w:rsidRDefault="003C2B9E" w:rsidP="003C2B9E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Назначава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>:</w:t>
      </w:r>
    </w:p>
    <w:p w:rsidR="003C2B9E" w:rsidRPr="009577E0" w:rsidRDefault="003C2B9E" w:rsidP="003C2B9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Сание Адем Хакъ  – член в  СИК 021700044</w:t>
      </w:r>
    </w:p>
    <w:p w:rsidR="00194E76" w:rsidRPr="009577E0" w:rsidRDefault="00194E76" w:rsidP="003C2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4FB" w:rsidRPr="009577E0" w:rsidRDefault="000474FB" w:rsidP="000474FB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val="bg-BG" w:eastAsia="bg-BG"/>
        </w:rPr>
      </w:pPr>
    </w:p>
    <w:p w:rsidR="003C2B9E" w:rsidRPr="009577E0" w:rsidRDefault="000474FB" w:rsidP="003C2B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</w:t>
      </w:r>
      <w:r w:rsidR="003C2B9E" w:rsidRPr="009577E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3C2B9E" w:rsidRPr="009577E0">
        <w:rPr>
          <w:rFonts w:ascii="Times New Roman" w:hAnsi="Times New Roman" w:cs="Times New Roman"/>
          <w:sz w:val="28"/>
          <w:szCs w:val="28"/>
        </w:rPr>
        <w:t xml:space="preserve">Да се проведе обучение на секционната избирателна комисия в община Поморие за провеждане на частични местни избори за кмет на кметство Порой на  </w:t>
      </w:r>
      <w:r w:rsidR="003C2B9E" w:rsidRPr="009577E0">
        <w:rPr>
          <w:rFonts w:ascii="Times New Roman" w:eastAsia="Times New Roman" w:hAnsi="Times New Roman" w:cs="Times New Roman"/>
          <w:sz w:val="28"/>
          <w:szCs w:val="28"/>
        </w:rPr>
        <w:t>23.10.2022</w:t>
      </w:r>
      <w:r w:rsidR="003C2B9E" w:rsidRPr="00957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г.</w:t>
      </w:r>
      <w:r w:rsidR="003C2B9E" w:rsidRPr="009577E0">
        <w:rPr>
          <w:rFonts w:ascii="Times New Roman" w:hAnsi="Times New Roman" w:cs="Times New Roman"/>
          <w:sz w:val="28"/>
          <w:szCs w:val="28"/>
        </w:rPr>
        <w:t>.</w:t>
      </w:r>
    </w:p>
    <w:p w:rsidR="003C2B9E" w:rsidRPr="009577E0" w:rsidRDefault="003C2B9E" w:rsidP="003C2B9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>Обучението да се проведе на 20.10.2022 г., в зала №1 на Община Поморие от 14:00 часа.</w:t>
      </w:r>
    </w:p>
    <w:p w:rsidR="003C2B9E" w:rsidRPr="009577E0" w:rsidRDefault="003C2B9E" w:rsidP="003C2B9E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t xml:space="preserve">За провеждането на обучението да се уведомят политическите сили и </w:t>
      </w:r>
      <w:proofErr w:type="spellStart"/>
      <w:r w:rsidRPr="009577E0">
        <w:rPr>
          <w:rFonts w:ascii="Times New Roman" w:hAnsi="Times New Roman" w:cs="Times New Roman"/>
          <w:sz w:val="28"/>
          <w:szCs w:val="28"/>
        </w:rPr>
        <w:t>и.д</w:t>
      </w:r>
      <w:proofErr w:type="spellEnd"/>
      <w:r w:rsidRPr="009577E0">
        <w:rPr>
          <w:rFonts w:ascii="Times New Roman" w:hAnsi="Times New Roman" w:cs="Times New Roman"/>
          <w:sz w:val="28"/>
          <w:szCs w:val="28"/>
        </w:rPr>
        <w:t>. кмет на кметство Порой, които да осигурят присъствието на членовете на секционната комисия.</w:t>
      </w:r>
    </w:p>
    <w:p w:rsidR="000474FB" w:rsidRPr="009577E0" w:rsidRDefault="000474FB" w:rsidP="003C2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9E" w:rsidRPr="009577E0" w:rsidRDefault="003C2B9E" w:rsidP="003C2B9E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7E0">
        <w:rPr>
          <w:rFonts w:ascii="Times New Roman" w:hAnsi="Times New Roman" w:cs="Times New Roman"/>
          <w:sz w:val="28"/>
          <w:szCs w:val="28"/>
        </w:rPr>
        <w:lastRenderedPageBreak/>
        <w:t>Решенията подлежат на оспорване пред Централна избирателна комисия в тридневен срок от обявяването им.</w:t>
      </w:r>
    </w:p>
    <w:p w:rsidR="00556050" w:rsidRPr="009577E0" w:rsidRDefault="00556050" w:rsidP="0057534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3C2B9E" w:rsidRPr="00D00033" w:rsidRDefault="003C2B9E" w:rsidP="00575343">
      <w:pPr>
        <w:rPr>
          <w:rFonts w:ascii="Arial" w:hAnsi="Arial" w:cs="Arial"/>
          <w:sz w:val="24"/>
          <w:szCs w:val="24"/>
          <w:lang w:val="bg-BG"/>
        </w:rPr>
      </w:pPr>
    </w:p>
    <w:p w:rsidR="008E22DF" w:rsidRPr="00D00033" w:rsidRDefault="008E22DF" w:rsidP="00575343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Присъ</w:t>
      </w:r>
      <w:r w:rsidR="00E47C99">
        <w:rPr>
          <w:rFonts w:ascii="Arial" w:hAnsi="Arial" w:cs="Arial"/>
          <w:sz w:val="24"/>
          <w:szCs w:val="24"/>
          <w:lang w:val="bg-BG"/>
        </w:rPr>
        <w:t>с</w:t>
      </w:r>
      <w:r w:rsidRPr="00D00033">
        <w:rPr>
          <w:rFonts w:ascii="Arial" w:hAnsi="Arial" w:cs="Arial"/>
          <w:sz w:val="24"/>
          <w:szCs w:val="24"/>
          <w:lang w:val="bg-BG"/>
        </w:rPr>
        <w:t>твали:</w:t>
      </w:r>
    </w:p>
    <w:p w:rsidR="00016505" w:rsidRPr="00D00033" w:rsidRDefault="00016505" w:rsidP="00575343">
      <w:pPr>
        <w:rPr>
          <w:rFonts w:ascii="Arial" w:hAnsi="Arial" w:cs="Arial"/>
          <w:sz w:val="24"/>
          <w:szCs w:val="24"/>
          <w:lang w:val="bg-BG"/>
        </w:rPr>
      </w:pP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Любка Димитрова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Страволемова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Натали Христова Широкова …………………………….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Кольо Георгиев Николов 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Пенка Янкова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Вакрилова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Теодора Захариева Захариева…………………………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Елена Николова Коева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Станимир Костов Стаматов 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Александър Кръстанов ……………………………………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Мариана Борисова Димитрова 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 xml:space="preserve">Славей Димитров </w:t>
      </w:r>
      <w:proofErr w:type="spellStart"/>
      <w:r w:rsidRPr="00D00033">
        <w:rPr>
          <w:rFonts w:ascii="Arial" w:hAnsi="Arial" w:cs="Arial"/>
          <w:sz w:val="24"/>
          <w:szCs w:val="24"/>
          <w:lang w:val="bg-BG"/>
        </w:rPr>
        <w:t>Канариев</w:t>
      </w:r>
      <w:proofErr w:type="spellEnd"/>
      <w:r w:rsidRPr="00D00033">
        <w:rPr>
          <w:rFonts w:ascii="Arial" w:hAnsi="Arial" w:cs="Arial"/>
          <w:sz w:val="24"/>
          <w:szCs w:val="24"/>
          <w:lang w:val="bg-BG"/>
        </w:rPr>
        <w:t xml:space="preserve"> ……………………………</w:t>
      </w:r>
    </w:p>
    <w:p w:rsidR="00016505" w:rsidRPr="00D00033" w:rsidRDefault="00016505" w:rsidP="00016505">
      <w:pPr>
        <w:rPr>
          <w:rFonts w:ascii="Arial" w:hAnsi="Arial" w:cs="Arial"/>
          <w:sz w:val="24"/>
          <w:szCs w:val="24"/>
          <w:lang w:val="bg-BG"/>
        </w:rPr>
      </w:pPr>
      <w:r w:rsidRPr="00D00033">
        <w:rPr>
          <w:rFonts w:ascii="Arial" w:hAnsi="Arial" w:cs="Arial"/>
          <w:sz w:val="24"/>
          <w:szCs w:val="24"/>
          <w:lang w:val="bg-BG"/>
        </w:rPr>
        <w:t>Виолета Желязкова Желева ……………………………</w:t>
      </w:r>
    </w:p>
    <w:p w:rsidR="008E22DF" w:rsidRPr="00575343" w:rsidRDefault="008E22DF" w:rsidP="00016505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E22DF" w:rsidRPr="0057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503F"/>
    <w:multiLevelType w:val="hybridMultilevel"/>
    <w:tmpl w:val="37A63874"/>
    <w:lvl w:ilvl="0" w:tplc="3C52A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6B41D2"/>
    <w:multiLevelType w:val="hybridMultilevel"/>
    <w:tmpl w:val="D9DC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6F6C"/>
    <w:multiLevelType w:val="hybridMultilevel"/>
    <w:tmpl w:val="161209AC"/>
    <w:lvl w:ilvl="0" w:tplc="E758CCA2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43"/>
    <w:rsid w:val="00016505"/>
    <w:rsid w:val="000474FB"/>
    <w:rsid w:val="000C762B"/>
    <w:rsid w:val="00194E76"/>
    <w:rsid w:val="00331FD9"/>
    <w:rsid w:val="00332FBD"/>
    <w:rsid w:val="00346346"/>
    <w:rsid w:val="003C2B9E"/>
    <w:rsid w:val="004A2373"/>
    <w:rsid w:val="00556050"/>
    <w:rsid w:val="00575343"/>
    <w:rsid w:val="0062004D"/>
    <w:rsid w:val="00647501"/>
    <w:rsid w:val="006E5EDF"/>
    <w:rsid w:val="007039B2"/>
    <w:rsid w:val="007F4180"/>
    <w:rsid w:val="008E22DF"/>
    <w:rsid w:val="009577E0"/>
    <w:rsid w:val="009E18DD"/>
    <w:rsid w:val="00A000BD"/>
    <w:rsid w:val="00A46BAE"/>
    <w:rsid w:val="00BC382B"/>
    <w:rsid w:val="00C33E93"/>
    <w:rsid w:val="00C70B70"/>
    <w:rsid w:val="00D00033"/>
    <w:rsid w:val="00D7511A"/>
    <w:rsid w:val="00D80505"/>
    <w:rsid w:val="00E47C99"/>
    <w:rsid w:val="00F020D9"/>
    <w:rsid w:val="00F20060"/>
    <w:rsid w:val="00F30AF1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EE5E-879B-4172-A831-FAFE211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2DF"/>
    <w:pPr>
      <w:ind w:left="720"/>
      <w:contextualSpacing/>
    </w:pPr>
  </w:style>
  <w:style w:type="paragraph" w:styleId="a4">
    <w:name w:val="No Spacing"/>
    <w:uiPriority w:val="1"/>
    <w:qFormat/>
    <w:rsid w:val="00016505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BC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C382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474FB"/>
    <w:pPr>
      <w:spacing w:after="0" w:line="240" w:lineRule="auto"/>
    </w:pPr>
    <w:rPr>
      <w:rFonts w:eastAsia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2022-09-20T13:41:00Z</cp:lastPrinted>
  <dcterms:created xsi:type="dcterms:W3CDTF">2022-10-20T12:50:00Z</dcterms:created>
  <dcterms:modified xsi:type="dcterms:W3CDTF">2022-10-20T12:50:00Z</dcterms:modified>
</cp:coreProperties>
</file>